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1"/>
        <w:tblOverlap w:val="never"/>
        <w:tblW w:w="13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200"/>
        <w:gridCol w:w="4048"/>
        <w:gridCol w:w="709"/>
        <w:gridCol w:w="567"/>
        <w:gridCol w:w="567"/>
        <w:gridCol w:w="567"/>
        <w:gridCol w:w="567"/>
        <w:gridCol w:w="567"/>
        <w:gridCol w:w="567"/>
        <w:gridCol w:w="709"/>
        <w:gridCol w:w="992"/>
        <w:gridCol w:w="850"/>
        <w:gridCol w:w="716"/>
      </w:tblGrid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bookmarkStart w:id="0" w:name="_GoBack"/>
            <w:bookmarkEnd w:id="0"/>
            <w:r w:rsidRPr="00D3379B">
              <w:rPr>
                <w:lang w:val="es-MX"/>
              </w:rPr>
              <w:t>N°</w:t>
            </w: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r w:rsidRPr="00D3379B">
              <w:rPr>
                <w:lang w:val="es-MX"/>
              </w:rPr>
              <w:t>Historia</w:t>
            </w: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r w:rsidRPr="00D3379B">
              <w:rPr>
                <w:lang w:val="es-MX"/>
              </w:rPr>
              <w:t>Nombre del Paciente</w:t>
            </w: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r w:rsidRPr="00D3379B">
              <w:rPr>
                <w:lang w:val="es-MX"/>
              </w:rPr>
              <w:t>TSH</w:t>
            </w: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r w:rsidRPr="00D3379B">
              <w:rPr>
                <w:lang w:val="es-MX"/>
              </w:rPr>
              <w:t>T3L</w:t>
            </w: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r w:rsidRPr="00D3379B">
              <w:rPr>
                <w:lang w:val="es-MX"/>
              </w:rPr>
              <w:t>T4L</w:t>
            </w: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r w:rsidRPr="00D3379B">
              <w:rPr>
                <w:lang w:val="es-MX"/>
              </w:rPr>
              <w:t>PSA</w:t>
            </w: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r w:rsidRPr="00D3379B">
              <w:rPr>
                <w:lang w:val="es-MX"/>
              </w:rPr>
              <w:t>PRL</w:t>
            </w: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r w:rsidRPr="00D3379B">
              <w:rPr>
                <w:lang w:val="es-MX"/>
              </w:rPr>
              <w:t>FSH</w:t>
            </w: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r w:rsidRPr="00D3379B">
              <w:rPr>
                <w:lang w:val="es-MX"/>
              </w:rPr>
              <w:t>LH</w:t>
            </w: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r w:rsidRPr="00D3379B">
              <w:rPr>
                <w:lang w:val="es-MX"/>
              </w:rPr>
              <w:t>IGF1</w:t>
            </w: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  <w:proofErr w:type="spellStart"/>
            <w:r w:rsidRPr="00D3379B">
              <w:rPr>
                <w:lang w:val="es-MX"/>
              </w:rPr>
              <w:t>antiTPO</w:t>
            </w:r>
            <w:proofErr w:type="spellEnd"/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proofErr w:type="spellStart"/>
            <w:r w:rsidRPr="00D3379B">
              <w:rPr>
                <w:lang w:val="es-MX"/>
              </w:rPr>
              <w:t>Cortis</w:t>
            </w:r>
            <w:proofErr w:type="spellEnd"/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jc w:val="center"/>
              <w:rPr>
                <w:lang w:val="es-MX"/>
              </w:rPr>
            </w:pPr>
            <w:proofErr w:type="spellStart"/>
            <w:r w:rsidRPr="00D3379B">
              <w:rPr>
                <w:lang w:val="es-MX"/>
              </w:rPr>
              <w:t>Estra</w:t>
            </w:r>
            <w:proofErr w:type="spellEnd"/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BB656E" w:rsidRPr="00D3379B" w:rsidTr="00D3379B">
        <w:tc>
          <w:tcPr>
            <w:tcW w:w="67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BB656E" w:rsidRPr="00D3379B" w:rsidRDefault="00BB656E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1939F8" w:rsidRPr="00D3379B" w:rsidTr="00D3379B">
        <w:tc>
          <w:tcPr>
            <w:tcW w:w="672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1939F8" w:rsidRPr="00D3379B" w:rsidTr="00D3379B">
        <w:tc>
          <w:tcPr>
            <w:tcW w:w="672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1939F8" w:rsidRPr="00D3379B" w:rsidTr="00D3379B">
        <w:tc>
          <w:tcPr>
            <w:tcW w:w="672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</w:tr>
      <w:tr w:rsidR="001939F8" w:rsidRPr="00D3379B" w:rsidTr="00D3379B">
        <w:tc>
          <w:tcPr>
            <w:tcW w:w="672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1200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4048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567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09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992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850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716" w:type="dxa"/>
          </w:tcPr>
          <w:p w:rsidR="001939F8" w:rsidRPr="00D3379B" w:rsidRDefault="001939F8" w:rsidP="00D3379B">
            <w:pPr>
              <w:spacing w:after="0" w:line="240" w:lineRule="auto"/>
              <w:rPr>
                <w:lang w:val="es-MX"/>
              </w:rPr>
            </w:pPr>
          </w:p>
        </w:tc>
      </w:tr>
    </w:tbl>
    <w:p w:rsidR="00BB656E" w:rsidRPr="005C3B82" w:rsidRDefault="00BB656E">
      <w:pPr>
        <w:rPr>
          <w:lang w:val="es-MX"/>
        </w:rPr>
      </w:pPr>
    </w:p>
    <w:sectPr w:rsidR="00BB656E" w:rsidRPr="005C3B82" w:rsidSect="00726B4E">
      <w:headerReference w:type="default" r:id="rId8"/>
      <w:footerReference w:type="default" r:id="rId9"/>
      <w:pgSz w:w="15840" w:h="12240" w:orient="landscape"/>
      <w:pgMar w:top="170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BEC" w:rsidRDefault="005B4BEC" w:rsidP="005C3B82">
      <w:pPr>
        <w:spacing w:after="0" w:line="240" w:lineRule="auto"/>
      </w:pPr>
      <w:r>
        <w:separator/>
      </w:r>
    </w:p>
  </w:endnote>
  <w:endnote w:type="continuationSeparator" w:id="0">
    <w:p w:rsidR="005B4BEC" w:rsidRDefault="005B4BEC" w:rsidP="005C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56E" w:rsidRDefault="004E16FD" w:rsidP="006447B1">
    <w:pPr>
      <w:pStyle w:val="Piedepgina"/>
      <w:tabs>
        <w:tab w:val="clear" w:pos="8838"/>
        <w:tab w:val="left" w:pos="4905"/>
      </w:tabs>
      <w:rPr>
        <w:b/>
        <w:i/>
        <w:sz w:val="16"/>
        <w:szCs w:val="16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ECAF36" wp14:editId="150AAB59">
              <wp:simplePos x="0" y="0"/>
              <wp:positionH relativeFrom="column">
                <wp:posOffset>-52705</wp:posOffset>
              </wp:positionH>
              <wp:positionV relativeFrom="paragraph">
                <wp:posOffset>87630</wp:posOffset>
              </wp:positionV>
              <wp:extent cx="8415655" cy="635"/>
              <wp:effectExtent l="23495" t="20955" r="19050" b="1651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415655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4.15pt;margin-top:6.9pt;width:662.6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" strokeweight="2.25pt"/>
          </w:pict>
        </mc:Fallback>
      </mc:AlternateContent>
    </w:r>
    <w:r w:rsidR="00BB656E">
      <w:tab/>
    </w:r>
    <w:r w:rsidR="00BB656E">
      <w:tab/>
    </w:r>
  </w:p>
  <w:p w:rsidR="00BB656E" w:rsidRPr="00A1345E" w:rsidRDefault="001939F8" w:rsidP="00A1345E">
    <w:pPr>
      <w:pStyle w:val="Piedepgina"/>
      <w:ind w:left="-57"/>
      <w:rPr>
        <w:rFonts w:ascii="Arial" w:hAnsi="Arial" w:cs="Arial"/>
        <w:b/>
        <w:sz w:val="16"/>
        <w:szCs w:val="16"/>
        <w:lang w:val="es-MX"/>
      </w:rPr>
    </w:pPr>
    <w:r w:rsidRPr="00A1345E">
      <w:rPr>
        <w:rFonts w:ascii="Arial" w:hAnsi="Arial" w:cs="Arial"/>
        <w:sz w:val="16"/>
        <w:szCs w:val="16"/>
        <w:lang w:val="es-MX"/>
      </w:rPr>
      <w:t>Laboratorio Clínico</w:t>
    </w:r>
  </w:p>
  <w:p w:rsidR="00A1345E" w:rsidRDefault="00A134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BEC" w:rsidRDefault="005B4BEC" w:rsidP="005C3B82">
      <w:pPr>
        <w:spacing w:after="0" w:line="240" w:lineRule="auto"/>
      </w:pPr>
      <w:r>
        <w:separator/>
      </w:r>
    </w:p>
  </w:footnote>
  <w:footnote w:type="continuationSeparator" w:id="0">
    <w:p w:rsidR="005B4BEC" w:rsidRDefault="005B4BEC" w:rsidP="005C3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291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384"/>
      <w:gridCol w:w="3260"/>
      <w:gridCol w:w="4111"/>
      <w:gridCol w:w="4536"/>
    </w:tblGrid>
    <w:tr w:rsidR="00783EB6" w:rsidRPr="00F47BB1" w:rsidTr="00A1345E">
      <w:trPr>
        <w:trHeight w:val="1265"/>
      </w:trPr>
      <w:tc>
        <w:tcPr>
          <w:tcW w:w="1384" w:type="dxa"/>
          <w:vAlign w:val="center"/>
        </w:tcPr>
        <w:p w:rsidR="00783EB6" w:rsidRPr="001827EE" w:rsidRDefault="004E16FD" w:rsidP="008D604C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44E5F3F1" wp14:editId="44CC412A">
                <wp:extent cx="581025" cy="666750"/>
                <wp:effectExtent l="0" t="0" r="9525" b="0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07" w:type="dxa"/>
          <w:gridSpan w:val="3"/>
          <w:vAlign w:val="center"/>
        </w:tcPr>
        <w:p w:rsidR="0046660C" w:rsidRPr="0046660C" w:rsidRDefault="0046660C" w:rsidP="0046660C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 w:rsidRPr="0046660C">
            <w:rPr>
              <w:rFonts w:ascii="Arial" w:hAnsi="Arial" w:cs="Arial"/>
              <w:sz w:val="24"/>
              <w:szCs w:val="24"/>
            </w:rPr>
            <w:t>Gestión de la Formación</w:t>
          </w:r>
        </w:p>
        <w:p w:rsidR="0046660C" w:rsidRPr="0046660C" w:rsidRDefault="0046660C" w:rsidP="0046660C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 w:rsidRPr="0046660C">
            <w:rPr>
              <w:rFonts w:ascii="Arial" w:hAnsi="Arial" w:cs="Arial"/>
              <w:sz w:val="24"/>
              <w:szCs w:val="24"/>
            </w:rPr>
            <w:t>Servicios de Laboratorio y Apoyo a la Docencia</w:t>
          </w:r>
        </w:p>
        <w:p w:rsidR="0046660C" w:rsidRPr="0046660C" w:rsidRDefault="0046660C" w:rsidP="0046660C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 w:rsidRPr="0046660C">
            <w:rPr>
              <w:rFonts w:ascii="Arial" w:hAnsi="Arial" w:cs="Arial"/>
              <w:sz w:val="24"/>
              <w:szCs w:val="24"/>
            </w:rPr>
            <w:t>Facultad de Ciencias de la Salud</w:t>
          </w:r>
        </w:p>
        <w:p w:rsidR="00783EB6" w:rsidRDefault="00783EB6" w:rsidP="008D604C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 w:rsidRPr="00A1345E">
            <w:rPr>
              <w:rFonts w:ascii="Arial" w:hAnsi="Arial" w:cs="Arial"/>
              <w:sz w:val="24"/>
              <w:szCs w:val="24"/>
            </w:rPr>
            <w:t>Resultados Área Química Hormonas</w:t>
          </w:r>
        </w:p>
      </w:tc>
    </w:tr>
    <w:tr w:rsidR="00783EB6" w:rsidRPr="001827EE" w:rsidTr="00A1345E">
      <w:trPr>
        <w:trHeight w:val="23"/>
      </w:trPr>
      <w:tc>
        <w:tcPr>
          <w:tcW w:w="4644" w:type="dxa"/>
          <w:gridSpan w:val="2"/>
        </w:tcPr>
        <w:p w:rsidR="00783EB6" w:rsidRPr="00783EB6" w:rsidRDefault="00783EB6" w:rsidP="00783EB6">
          <w:pPr>
            <w:pStyle w:val="Sinespaciado"/>
            <w:jc w:val="center"/>
            <w:rPr>
              <w:rFonts w:ascii="Arial" w:hAnsi="Arial" w:cs="Arial"/>
              <w:sz w:val="20"/>
              <w:lang w:val="es-ES"/>
            </w:rPr>
          </w:pPr>
          <w:r w:rsidRPr="00783EB6">
            <w:rPr>
              <w:rFonts w:ascii="Arial" w:hAnsi="Arial" w:cs="Arial"/>
              <w:sz w:val="20"/>
              <w:lang w:val="es-ES"/>
            </w:rPr>
            <w:t xml:space="preserve">Código: </w:t>
          </w:r>
          <w:r w:rsidR="007518CC">
            <w:rPr>
              <w:rFonts w:ascii="Arial" w:hAnsi="Arial" w:cs="Arial"/>
              <w:sz w:val="20"/>
            </w:rPr>
            <w:t>PM-FO</w:t>
          </w:r>
          <w:r w:rsidRPr="00783EB6">
            <w:rPr>
              <w:rFonts w:ascii="Arial" w:hAnsi="Arial" w:cs="Arial"/>
              <w:sz w:val="20"/>
            </w:rPr>
            <w:t>-8.2</w:t>
          </w:r>
          <w:r w:rsidRPr="00783EB6">
            <w:rPr>
              <w:rFonts w:ascii="Arial" w:hAnsi="Arial" w:cs="Arial"/>
              <w:bCs/>
              <w:sz w:val="20"/>
              <w:lang w:val="es-ES_tradnl"/>
            </w:rPr>
            <w:t>-FOR-52</w:t>
          </w:r>
        </w:p>
      </w:tc>
      <w:tc>
        <w:tcPr>
          <w:tcW w:w="4111" w:type="dxa"/>
        </w:tcPr>
        <w:p w:rsidR="00783EB6" w:rsidRPr="00783EB6" w:rsidRDefault="0046660C" w:rsidP="00783EB6">
          <w:pPr>
            <w:pStyle w:val="Sinespaciado"/>
            <w:jc w:val="center"/>
            <w:rPr>
              <w:rFonts w:ascii="Arial" w:hAnsi="Arial" w:cs="Arial"/>
              <w:sz w:val="20"/>
              <w:lang w:val="es-ES"/>
            </w:rPr>
          </w:pPr>
          <w:r>
            <w:rPr>
              <w:rFonts w:ascii="Arial" w:hAnsi="Arial" w:cs="Arial"/>
              <w:sz w:val="20"/>
              <w:lang w:val="es-ES"/>
            </w:rPr>
            <w:t>Versión: 4</w:t>
          </w:r>
        </w:p>
      </w:tc>
      <w:tc>
        <w:tcPr>
          <w:tcW w:w="4536" w:type="dxa"/>
        </w:tcPr>
        <w:p w:rsidR="00783EB6" w:rsidRPr="00783EB6" w:rsidRDefault="007518CC" w:rsidP="007518CC">
          <w:pPr>
            <w:pStyle w:val="Sinespaciado"/>
            <w:jc w:val="center"/>
            <w:rPr>
              <w:rFonts w:ascii="Arial" w:hAnsi="Arial" w:cs="Arial"/>
              <w:sz w:val="20"/>
              <w:lang w:val="es-ES"/>
            </w:rPr>
          </w:pPr>
          <w:r>
            <w:rPr>
              <w:rFonts w:ascii="Arial" w:hAnsi="Arial" w:cs="Arial"/>
              <w:sz w:val="20"/>
              <w:lang w:val="es-ES"/>
            </w:rPr>
            <w:t>Fecha de actualización:14-05-2015</w:t>
          </w:r>
        </w:p>
      </w:tc>
    </w:tr>
  </w:tbl>
  <w:p w:rsidR="00BB656E" w:rsidRDefault="00BB656E" w:rsidP="001C2E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82"/>
    <w:rsid w:val="000567B8"/>
    <w:rsid w:val="000B0CB0"/>
    <w:rsid w:val="000E6D28"/>
    <w:rsid w:val="001939F8"/>
    <w:rsid w:val="00194FCD"/>
    <w:rsid w:val="001C2EFA"/>
    <w:rsid w:val="002C256A"/>
    <w:rsid w:val="0032216C"/>
    <w:rsid w:val="00346AFB"/>
    <w:rsid w:val="00436E8D"/>
    <w:rsid w:val="0046660C"/>
    <w:rsid w:val="0049322E"/>
    <w:rsid w:val="004E16FD"/>
    <w:rsid w:val="00506C9A"/>
    <w:rsid w:val="00540E4A"/>
    <w:rsid w:val="00541B51"/>
    <w:rsid w:val="00573276"/>
    <w:rsid w:val="005757D4"/>
    <w:rsid w:val="00577F87"/>
    <w:rsid w:val="005B4BEC"/>
    <w:rsid w:val="005C3B82"/>
    <w:rsid w:val="006447B1"/>
    <w:rsid w:val="006A65C5"/>
    <w:rsid w:val="00726B4E"/>
    <w:rsid w:val="00743FE8"/>
    <w:rsid w:val="007518CC"/>
    <w:rsid w:val="00783EB6"/>
    <w:rsid w:val="008D604C"/>
    <w:rsid w:val="00A1345E"/>
    <w:rsid w:val="00A14198"/>
    <w:rsid w:val="00AB17FC"/>
    <w:rsid w:val="00B375BF"/>
    <w:rsid w:val="00BB656E"/>
    <w:rsid w:val="00BE0F3D"/>
    <w:rsid w:val="00C65264"/>
    <w:rsid w:val="00CD1A30"/>
    <w:rsid w:val="00D3379B"/>
    <w:rsid w:val="00D92901"/>
    <w:rsid w:val="00DA6B26"/>
    <w:rsid w:val="00DE66DC"/>
    <w:rsid w:val="00DF30BE"/>
    <w:rsid w:val="00E402EF"/>
    <w:rsid w:val="00E95CB7"/>
    <w:rsid w:val="00EB1C66"/>
    <w:rsid w:val="00F214ED"/>
    <w:rsid w:val="00F83190"/>
    <w:rsid w:val="00FA0A89"/>
    <w:rsid w:val="00FD0A9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87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C3B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locked/>
    <w:rsid w:val="005C3B82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C3B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5C3B82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5C3B8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C3B82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783EB6"/>
    <w:rPr>
      <w:rFonts w:eastAsia="Times New Roman"/>
      <w:b/>
      <w:color w:val="000000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783EB6"/>
    <w:rPr>
      <w:rFonts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87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C3B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locked/>
    <w:rsid w:val="005C3B82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C3B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5C3B82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5C3B8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C3B82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783EB6"/>
    <w:rPr>
      <w:rFonts w:eastAsia="Times New Roman"/>
      <w:b/>
      <w:color w:val="000000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783EB6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AA2CD-A2A3-43CB-A0DB-DDC2DA17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HEMATOLOGIA</dc:creator>
  <cp:keywords/>
  <cp:lastModifiedBy>VRI</cp:lastModifiedBy>
  <cp:revision>3</cp:revision>
  <dcterms:created xsi:type="dcterms:W3CDTF">2015-05-19T14:01:00Z</dcterms:created>
  <dcterms:modified xsi:type="dcterms:W3CDTF">2016-11-01T21:47:00Z</dcterms:modified>
</cp:coreProperties>
</file>